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E0881" w14:textId="77777777" w:rsidR="00AD17CB" w:rsidRPr="00100B55" w:rsidRDefault="004033BB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PONUDBA</w:t>
      </w:r>
    </w:p>
    <w:p w14:paraId="2BB92923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796BE93F" w14:textId="77777777" w:rsidR="000061B9" w:rsidRPr="000061B9" w:rsidRDefault="000061B9" w:rsidP="00AD17CB">
      <w:pPr>
        <w:rPr>
          <w:rFonts w:ascii="Arial" w:hAnsi="Arial" w:cs="Arial"/>
          <w:b/>
          <w:sz w:val="20"/>
        </w:rPr>
      </w:pPr>
      <w:r w:rsidRPr="000061B9">
        <w:rPr>
          <w:rFonts w:ascii="Arial" w:hAnsi="Arial" w:cs="Arial"/>
          <w:b/>
          <w:sz w:val="20"/>
        </w:rPr>
        <w:t>Način oddaje ponudbe:</w:t>
      </w:r>
    </w:p>
    <w:p w14:paraId="3BE0054E" w14:textId="77777777" w:rsidR="000061B9" w:rsidRPr="000061B9" w:rsidRDefault="000061B9" w:rsidP="00AD17CB">
      <w:pPr>
        <w:rPr>
          <w:rFonts w:ascii="Arial" w:hAnsi="Arial" w:cs="Arial"/>
          <w:sz w:val="20"/>
        </w:rPr>
      </w:pPr>
    </w:p>
    <w:p w14:paraId="1C385F13" w14:textId="77777777" w:rsidR="000061B9" w:rsidRPr="000061B9" w:rsidRDefault="000061B9" w:rsidP="00AD17CB">
      <w:pPr>
        <w:rPr>
          <w:rFonts w:ascii="Arial" w:hAnsi="Arial" w:cs="Arial"/>
          <w:sz w:val="20"/>
        </w:rPr>
      </w:pPr>
      <w:r w:rsidRPr="000061B9">
        <w:rPr>
          <w:rFonts w:ascii="Arial" w:hAnsi="Arial" w:cs="Arial"/>
          <w:sz w:val="20"/>
        </w:rPr>
        <w:t xml:space="preserve">Skupna ponudba: </w:t>
      </w:r>
      <w:r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061B9">
        <w:rPr>
          <w:rFonts w:ascii="Arial" w:hAnsi="Arial" w:cs="Arial"/>
          <w:b/>
          <w:sz w:val="20"/>
        </w:rPr>
        <w:instrText xml:space="preserve"> FORMTEXT </w:instrText>
      </w:r>
      <w:r w:rsidRPr="000061B9">
        <w:rPr>
          <w:rFonts w:ascii="Arial" w:hAnsi="Arial" w:cs="Arial"/>
          <w:b/>
          <w:sz w:val="20"/>
        </w:rPr>
      </w:r>
      <w:r w:rsidRPr="000061B9">
        <w:rPr>
          <w:rFonts w:ascii="Arial" w:hAnsi="Arial" w:cs="Arial"/>
          <w:b/>
          <w:sz w:val="20"/>
        </w:rPr>
        <w:fldChar w:fldCharType="separate"/>
      </w:r>
      <w:bookmarkStart w:id="0" w:name="_GoBack"/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bookmarkEnd w:id="0"/>
      <w:r w:rsidRPr="000061B9">
        <w:rPr>
          <w:rFonts w:ascii="Arial" w:hAnsi="Arial" w:cs="Arial"/>
          <w:sz w:val="20"/>
        </w:rPr>
        <w:fldChar w:fldCharType="end"/>
      </w:r>
      <w:r w:rsidRPr="000061B9">
        <w:rPr>
          <w:rFonts w:ascii="Arial" w:hAnsi="Arial" w:cs="Arial"/>
          <w:sz w:val="20"/>
        </w:rPr>
        <w:t xml:space="preserve"> (navesti: da/ne).</w:t>
      </w:r>
      <w:r w:rsidRPr="000061B9">
        <w:rPr>
          <w:rStyle w:val="Sprotnaopomba-sklic"/>
          <w:rFonts w:ascii="Arial" w:hAnsi="Arial" w:cs="Arial"/>
          <w:sz w:val="20"/>
        </w:rPr>
        <w:footnoteReference w:id="1"/>
      </w:r>
    </w:p>
    <w:p w14:paraId="39A4184C" w14:textId="77777777" w:rsidR="000061B9" w:rsidRPr="00A711A9" w:rsidRDefault="000061B9" w:rsidP="00AD17C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067"/>
        <w:gridCol w:w="4794"/>
      </w:tblGrid>
      <w:tr w:rsidR="00AD17CB" w:rsidRPr="00A711A9" w14:paraId="720087AB" w14:textId="77777777" w:rsidTr="00B66E54">
        <w:trPr>
          <w:trHeight w:val="708"/>
        </w:trPr>
        <w:tc>
          <w:tcPr>
            <w:tcW w:w="8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4DE85" w14:textId="77777777" w:rsidR="00EF2D6E" w:rsidRDefault="00AD17CB" w:rsidP="000061B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A711A9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463C3645" w14:textId="77777777" w:rsidR="001327BA" w:rsidRDefault="001327BA" w:rsidP="001327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A45AA0" w14:textId="1946A532" w:rsidR="001327BA" w:rsidRPr="001327BA" w:rsidRDefault="001327BA" w:rsidP="001327B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27BA">
              <w:rPr>
                <w:rFonts w:ascii="Arial" w:hAnsi="Arial" w:cs="Arial"/>
                <w:b/>
                <w:bCs/>
                <w:sz w:val="22"/>
                <w:szCs w:val="22"/>
              </w:rPr>
              <w:t>POTROŠNI MATERIAL ZA ZNOTRAJŽILNE MERITVE FFR, RFR</w:t>
            </w:r>
          </w:p>
          <w:p w14:paraId="7AD900CC" w14:textId="77777777" w:rsidR="00FE0612" w:rsidRPr="00EA4C79" w:rsidRDefault="00FE0612" w:rsidP="009B77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4F81BD"/>
                <w:sz w:val="22"/>
                <w:szCs w:val="22"/>
              </w:rPr>
            </w:pPr>
          </w:p>
        </w:tc>
      </w:tr>
      <w:tr w:rsidR="004033BB" w:rsidRPr="00A711A9" w14:paraId="76EA33FF" w14:textId="77777777" w:rsidTr="00B66E54">
        <w:trPr>
          <w:trHeight w:hRule="exact" w:val="571"/>
        </w:trPr>
        <w:tc>
          <w:tcPr>
            <w:tcW w:w="406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961AB2D" w14:textId="77777777" w:rsidR="004033BB" w:rsidRDefault="004033BB" w:rsidP="000F390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2. Ponudbena vrednost v EUR brez DDV:</w:t>
            </w:r>
          </w:p>
          <w:p w14:paraId="52F0A128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4636421" w14:textId="77777777" w:rsidR="004033BB" w:rsidRDefault="004033BB" w:rsidP="004033BB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40535B5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4033BB" w:rsidRPr="00A711A9" w14:paraId="68325FFD" w14:textId="77777777" w:rsidTr="00B66E54">
        <w:trPr>
          <w:trHeight w:hRule="exact" w:val="571"/>
        </w:trPr>
        <w:tc>
          <w:tcPr>
            <w:tcW w:w="8861" w:type="dxa"/>
            <w:gridSpan w:val="2"/>
            <w:tcBorders>
              <w:top w:val="single" w:sz="4" w:space="0" w:color="auto"/>
            </w:tcBorders>
            <w:vAlign w:val="bottom"/>
          </w:tcPr>
          <w:p w14:paraId="11D9B646" w14:textId="77777777" w:rsidR="004033BB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3. Podatki o ponudniku:</w:t>
            </w:r>
          </w:p>
        </w:tc>
      </w:tr>
      <w:tr w:rsidR="00172175" w:rsidRPr="00A711A9" w14:paraId="69011845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F994E77" w14:textId="77777777" w:rsidR="00172175" w:rsidRPr="00A711A9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6764181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D747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6768C21B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8EB6259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8B052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36159D9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A0D112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2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Naslov:</w:t>
            </w:r>
          </w:p>
          <w:p w14:paraId="12577882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B6D25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40AF4504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1EF791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8C4C8C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98B836B" w14:textId="77777777" w:rsidTr="00B66E54">
        <w:trPr>
          <w:trHeight w:val="525"/>
        </w:trPr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09C25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Zakoniti zastopnik:</w:t>
            </w:r>
          </w:p>
          <w:p w14:paraId="303307C4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BDB94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7978BE4A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82908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2E8AB1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E4CD85F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183D4E8E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4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Identifikacijska številka za DDV:</w:t>
            </w:r>
          </w:p>
          <w:p w14:paraId="02FB574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5039B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43C4575D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5E5868D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A188F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9C5DAE7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6515BE1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5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Matična številka:</w:t>
            </w:r>
          </w:p>
          <w:p w14:paraId="0E29FD87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EFEBF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E3C97AF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593E18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3FC06D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2B8FB68E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366BD0CC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6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Številka transakcijskega računa:</w:t>
            </w:r>
          </w:p>
          <w:p w14:paraId="6135E5C5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BC913A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C1C560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61D436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AF9FB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411DF559" w14:textId="77777777" w:rsidTr="00B66E54">
        <w:trPr>
          <w:trHeight w:val="525"/>
        </w:trPr>
        <w:tc>
          <w:tcPr>
            <w:tcW w:w="4067" w:type="dxa"/>
            <w:tcBorders>
              <w:bottom w:val="nil"/>
              <w:right w:val="single" w:sz="4" w:space="0" w:color="auto"/>
            </w:tcBorders>
            <w:vAlign w:val="center"/>
          </w:tcPr>
          <w:p w14:paraId="435B357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1D1EBB7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ACEF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nil"/>
            </w:tcBorders>
            <w:vAlign w:val="center"/>
          </w:tcPr>
          <w:p w14:paraId="1CB3F5C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EE80D9C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5EF65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1001" w:rsidRPr="00A711A9" w14:paraId="318D8E21" w14:textId="77777777" w:rsidTr="00521001">
        <w:trPr>
          <w:trHeight w:val="525"/>
        </w:trPr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55A2D93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711A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A711A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EMŠO</w:t>
            </w:r>
            <w:r w:rsidR="009A2255">
              <w:rPr>
                <w:rFonts w:ascii="Arial" w:hAnsi="Arial" w:cs="Arial"/>
                <w:sz w:val="22"/>
                <w:szCs w:val="22"/>
              </w:rPr>
              <w:t xml:space="preserve"> zakonitega zastopnika</w:t>
            </w:r>
            <w:r w:rsidRPr="006B0229">
              <w:rPr>
                <w:rFonts w:ascii="Arial" w:hAnsi="Arial" w:cs="Arial"/>
                <w:sz w:val="22"/>
                <w:szCs w:val="22"/>
              </w:rPr>
              <w:t>*</w:t>
            </w:r>
            <w:r w:rsidR="009A2255">
              <w:rPr>
                <w:rFonts w:ascii="Arial" w:hAnsi="Arial" w:cs="Arial"/>
                <w:sz w:val="22"/>
                <w:szCs w:val="22"/>
              </w:rPr>
              <w:t>:</w:t>
            </w:r>
            <w:r w:rsidR="000B3E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933CDD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92C9AC" w14:textId="77777777" w:rsidR="00521001" w:rsidRPr="00A711A9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04F87BA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  <w:r w:rsidRPr="0052100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1001">
              <w:rPr>
                <w:rFonts w:ascii="Arial" w:hAnsi="Arial" w:cs="Arial"/>
                <w:b/>
                <w:sz w:val="20"/>
              </w:rPr>
            </w:r>
            <w:r w:rsidRPr="00521001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521001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1616C5E9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  <w:p w14:paraId="02B33F3C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2175" w:rsidRPr="00A711A9" w14:paraId="3F3819EF" w14:textId="77777777" w:rsidTr="00B66E54">
        <w:trPr>
          <w:trHeight w:val="525"/>
        </w:trPr>
        <w:tc>
          <w:tcPr>
            <w:tcW w:w="40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925DB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9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E-mail:</w:t>
            </w:r>
          </w:p>
          <w:p w14:paraId="7021D1CD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7A98A3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3E861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07AB419B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08696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60A6027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6647BFD0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10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69966E2B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0D5F22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5B076A5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4686DD3A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E1C333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567F3360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0717B633" w14:textId="77777777" w:rsidR="00172175" w:rsidRPr="00A711A9" w:rsidRDefault="004033BB" w:rsidP="00EA30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</w:t>
            </w:r>
            <w:r w:rsidR="00521001">
              <w:rPr>
                <w:rFonts w:ascii="Arial" w:hAnsi="Arial" w:cs="Arial"/>
                <w:sz w:val="22"/>
                <w:szCs w:val="22"/>
              </w:rPr>
              <w:t>1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Odgovorna oseba za podpis </w:t>
            </w:r>
            <w:r w:rsidR="00172175">
              <w:rPr>
                <w:rFonts w:ascii="Arial" w:hAnsi="Arial" w:cs="Arial"/>
                <w:sz w:val="22"/>
                <w:szCs w:val="22"/>
              </w:rPr>
              <w:t>okvirnega sporazum</w:t>
            </w:r>
            <w:r w:rsidR="00A34AB0">
              <w:rPr>
                <w:rFonts w:ascii="Arial" w:hAnsi="Arial" w:cs="Arial"/>
                <w:sz w:val="22"/>
                <w:szCs w:val="22"/>
              </w:rPr>
              <w:t>a</w:t>
            </w:r>
            <w:r w:rsidR="00C711B6">
              <w:rPr>
                <w:rFonts w:ascii="Arial" w:hAnsi="Arial" w:cs="Arial"/>
                <w:sz w:val="22"/>
                <w:szCs w:val="22"/>
              </w:rPr>
              <w:t xml:space="preserve"> in sporazuma:</w:t>
            </w: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33B58A16" w14:textId="77777777" w:rsidR="00172175" w:rsidRPr="00A711A9" w:rsidRDefault="004856BE" w:rsidP="00DD1923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43DF9CC8" w14:textId="77777777" w:rsidR="003A43EA" w:rsidRDefault="003A43EA" w:rsidP="003A43E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459976" w14:textId="29A541F2" w:rsidR="003A43EA" w:rsidRPr="001C1DE4" w:rsidRDefault="003A43EA" w:rsidP="003A43EA">
      <w:pPr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>Opomba*</w:t>
      </w:r>
    </w:p>
    <w:p w14:paraId="2F1D38FB" w14:textId="77777777" w:rsidR="003A43EA" w:rsidRPr="001C1DE4" w:rsidRDefault="003A43EA" w:rsidP="003A43EA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 xml:space="preserve">- za druge 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lane upravnega, vodstvenega ali nadzornega organa ali, ki ima pooblastila za njegovo zastopanje ali odlo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anje ali nadzor v njem (v kolikor obstajajo) morajo ponudniki mati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ne številke (EMŠO) za le-te predložiti v ponudbi na lastnih obrazcih ali jih navesti v obrazec ESPD.</w:t>
      </w:r>
    </w:p>
    <w:p w14:paraId="56B48756" w14:textId="748E8383" w:rsidR="009D27EC" w:rsidRDefault="009D27EC" w:rsidP="009A2255">
      <w:pPr>
        <w:jc w:val="both"/>
        <w:rPr>
          <w:rFonts w:ascii="Arial" w:hAnsi="Arial" w:cs="Arial"/>
          <w:sz w:val="22"/>
          <w:szCs w:val="22"/>
        </w:rPr>
      </w:pPr>
    </w:p>
    <w:p w14:paraId="1A583725" w14:textId="77777777" w:rsidR="003A43EA" w:rsidRDefault="003A43EA" w:rsidP="009A2255">
      <w:pPr>
        <w:jc w:val="both"/>
        <w:rPr>
          <w:rFonts w:ascii="Arial" w:hAnsi="Arial" w:cs="Arial"/>
          <w:sz w:val="22"/>
          <w:szCs w:val="22"/>
        </w:rPr>
      </w:pPr>
    </w:p>
    <w:p w14:paraId="66B8CCCD" w14:textId="77777777" w:rsidR="00AD17CB" w:rsidRPr="00332A89" w:rsidRDefault="00AD17CB" w:rsidP="009A2255">
      <w:pPr>
        <w:jc w:val="both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 xml:space="preserve">Dne: </w:t>
      </w:r>
      <w:r w:rsidR="004856BE"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4856BE" w:rsidRPr="000061B9">
        <w:rPr>
          <w:rFonts w:ascii="Arial" w:hAnsi="Arial" w:cs="Arial"/>
          <w:b/>
          <w:sz w:val="20"/>
        </w:rPr>
        <w:instrText xml:space="preserve"> FORMTEXT </w:instrText>
      </w:r>
      <w:r w:rsidR="004856BE" w:rsidRPr="000061B9">
        <w:rPr>
          <w:rFonts w:ascii="Arial" w:hAnsi="Arial" w:cs="Arial"/>
          <w:b/>
          <w:sz w:val="20"/>
        </w:rPr>
      </w:r>
      <w:r w:rsidR="004856BE" w:rsidRPr="000061B9">
        <w:rPr>
          <w:rFonts w:ascii="Arial" w:hAnsi="Arial" w:cs="Arial"/>
          <w:b/>
          <w:sz w:val="20"/>
        </w:rPr>
        <w:fldChar w:fldCharType="separate"/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 w:rsidRPr="000061B9">
        <w:rPr>
          <w:rFonts w:ascii="Arial" w:hAnsi="Arial" w:cs="Arial"/>
          <w:sz w:val="20"/>
        </w:rPr>
        <w:fldChar w:fldCharType="end"/>
      </w:r>
      <w:r w:rsidR="009A2255">
        <w:rPr>
          <w:rFonts w:ascii="Arial" w:hAnsi="Arial" w:cs="Arial"/>
          <w:sz w:val="22"/>
          <w:szCs w:val="22"/>
        </w:rPr>
        <w:t xml:space="preserve"> </w:t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5A95B727" w14:textId="77777777" w:rsidR="00D7061D" w:rsidRDefault="00AD17CB" w:rsidP="00BE2EF7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D7061D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2C39C" w14:textId="77777777" w:rsidR="00595FF3" w:rsidRDefault="00595FF3">
      <w:r>
        <w:separator/>
      </w:r>
    </w:p>
  </w:endnote>
  <w:endnote w:type="continuationSeparator" w:id="0">
    <w:p w14:paraId="56DEBA2F" w14:textId="77777777" w:rsidR="00595FF3" w:rsidRDefault="0059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1CCD3" w14:textId="550AC41E" w:rsidR="00244B5D" w:rsidRPr="004D312D" w:rsidRDefault="00873F22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 w:rsidR="00B66E54">
      <w:rPr>
        <w:rFonts w:ascii="Arial" w:hAnsi="Arial" w:cs="Arial"/>
        <w:i/>
        <w:sz w:val="20"/>
      </w:rPr>
      <w:t xml:space="preserve">                  </w:t>
    </w:r>
    <w:r w:rsidR="001327BA">
      <w:rPr>
        <w:rFonts w:ascii="Arial" w:hAnsi="Arial" w:cs="Arial"/>
        <w:i/>
        <w:sz w:val="20"/>
      </w:rPr>
      <w:tab/>
    </w:r>
    <w:r w:rsidR="001327BA">
      <w:rPr>
        <w:rFonts w:ascii="Arial" w:hAnsi="Arial" w:cs="Arial"/>
        <w:i/>
        <w:snapToGrid w:val="0"/>
        <w:sz w:val="20"/>
      </w:rPr>
      <w:t>83/5-Potrošni material za znotrajžilne meritve FFR, RFR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6589F" w14:textId="77777777" w:rsidR="00595FF3" w:rsidRDefault="00595FF3">
      <w:r>
        <w:separator/>
      </w:r>
    </w:p>
  </w:footnote>
  <w:footnote w:type="continuationSeparator" w:id="0">
    <w:p w14:paraId="79EEEC49" w14:textId="77777777" w:rsidR="00595FF3" w:rsidRDefault="00595FF3">
      <w:r>
        <w:continuationSeparator/>
      </w:r>
    </w:p>
  </w:footnote>
  <w:footnote w:id="1">
    <w:p w14:paraId="174A4A89" w14:textId="77777777" w:rsidR="000061B9" w:rsidRPr="00C81548" w:rsidRDefault="000061B9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4C306" w14:textId="77777777"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AyvCnQZZuwHwq74ccRdNkFf6AmVI9PSNz0+Pey122mHB2nuQ7Qz+kjcUuzEL48LahUzzmlPqVeM5veR0QH9hTw==" w:salt="oo0K3+yQSvpxDvSH5IM5x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16B0D"/>
    <w:rsid w:val="00032E10"/>
    <w:rsid w:val="00037489"/>
    <w:rsid w:val="00054397"/>
    <w:rsid w:val="00054968"/>
    <w:rsid w:val="00094B42"/>
    <w:rsid w:val="000A4752"/>
    <w:rsid w:val="000B1321"/>
    <w:rsid w:val="000B3E11"/>
    <w:rsid w:val="000C077D"/>
    <w:rsid w:val="000C5121"/>
    <w:rsid w:val="000D1AA1"/>
    <w:rsid w:val="000F3906"/>
    <w:rsid w:val="00100B55"/>
    <w:rsid w:val="001029CF"/>
    <w:rsid w:val="00131EF8"/>
    <w:rsid w:val="001327BA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26DFC"/>
    <w:rsid w:val="00244B5D"/>
    <w:rsid w:val="00264424"/>
    <w:rsid w:val="00281B9E"/>
    <w:rsid w:val="00283E5E"/>
    <w:rsid w:val="002B492F"/>
    <w:rsid w:val="002C13B2"/>
    <w:rsid w:val="002C3E63"/>
    <w:rsid w:val="002C7875"/>
    <w:rsid w:val="003000E3"/>
    <w:rsid w:val="00300D07"/>
    <w:rsid w:val="00302A01"/>
    <w:rsid w:val="00305E94"/>
    <w:rsid w:val="003253A8"/>
    <w:rsid w:val="0034552D"/>
    <w:rsid w:val="00353E9E"/>
    <w:rsid w:val="003560DF"/>
    <w:rsid w:val="003575C2"/>
    <w:rsid w:val="003613A1"/>
    <w:rsid w:val="00362219"/>
    <w:rsid w:val="00392BD0"/>
    <w:rsid w:val="003A43EA"/>
    <w:rsid w:val="003D1673"/>
    <w:rsid w:val="003D7E1D"/>
    <w:rsid w:val="003E04F1"/>
    <w:rsid w:val="004033BB"/>
    <w:rsid w:val="00411D79"/>
    <w:rsid w:val="004151FB"/>
    <w:rsid w:val="004251D5"/>
    <w:rsid w:val="004331BC"/>
    <w:rsid w:val="00433631"/>
    <w:rsid w:val="00434240"/>
    <w:rsid w:val="00442EFC"/>
    <w:rsid w:val="00451D99"/>
    <w:rsid w:val="00463F66"/>
    <w:rsid w:val="004738AA"/>
    <w:rsid w:val="004801C2"/>
    <w:rsid w:val="004856BE"/>
    <w:rsid w:val="004C6954"/>
    <w:rsid w:val="004D312D"/>
    <w:rsid w:val="004E2AFA"/>
    <w:rsid w:val="004E6860"/>
    <w:rsid w:val="004F0ED5"/>
    <w:rsid w:val="004F29FE"/>
    <w:rsid w:val="004F4902"/>
    <w:rsid w:val="00500220"/>
    <w:rsid w:val="00510702"/>
    <w:rsid w:val="00515927"/>
    <w:rsid w:val="00521001"/>
    <w:rsid w:val="00521321"/>
    <w:rsid w:val="005233EC"/>
    <w:rsid w:val="00547623"/>
    <w:rsid w:val="00547C62"/>
    <w:rsid w:val="0055014D"/>
    <w:rsid w:val="00551434"/>
    <w:rsid w:val="0057141F"/>
    <w:rsid w:val="0057291A"/>
    <w:rsid w:val="005921BC"/>
    <w:rsid w:val="00594FBF"/>
    <w:rsid w:val="005956D8"/>
    <w:rsid w:val="00595FF3"/>
    <w:rsid w:val="005A2514"/>
    <w:rsid w:val="005A2667"/>
    <w:rsid w:val="005B053F"/>
    <w:rsid w:val="005C1AA6"/>
    <w:rsid w:val="005D2196"/>
    <w:rsid w:val="005D303B"/>
    <w:rsid w:val="00607272"/>
    <w:rsid w:val="0061199C"/>
    <w:rsid w:val="00615227"/>
    <w:rsid w:val="00627076"/>
    <w:rsid w:val="00645465"/>
    <w:rsid w:val="00657F3F"/>
    <w:rsid w:val="00672999"/>
    <w:rsid w:val="00685B47"/>
    <w:rsid w:val="006872F7"/>
    <w:rsid w:val="00693A8A"/>
    <w:rsid w:val="00695540"/>
    <w:rsid w:val="006A60E0"/>
    <w:rsid w:val="006B2025"/>
    <w:rsid w:val="006C763B"/>
    <w:rsid w:val="006D15C5"/>
    <w:rsid w:val="006E490A"/>
    <w:rsid w:val="007508A8"/>
    <w:rsid w:val="00764F7B"/>
    <w:rsid w:val="007731B4"/>
    <w:rsid w:val="007754CC"/>
    <w:rsid w:val="00787180"/>
    <w:rsid w:val="007A42DE"/>
    <w:rsid w:val="007B7E4C"/>
    <w:rsid w:val="007C08E1"/>
    <w:rsid w:val="007C2836"/>
    <w:rsid w:val="007E7D8B"/>
    <w:rsid w:val="008042E9"/>
    <w:rsid w:val="0080728C"/>
    <w:rsid w:val="00830441"/>
    <w:rsid w:val="00844346"/>
    <w:rsid w:val="00856B83"/>
    <w:rsid w:val="00861EF1"/>
    <w:rsid w:val="00862E4A"/>
    <w:rsid w:val="00863E36"/>
    <w:rsid w:val="00873F22"/>
    <w:rsid w:val="00876BF4"/>
    <w:rsid w:val="00883D34"/>
    <w:rsid w:val="0089300E"/>
    <w:rsid w:val="008935A2"/>
    <w:rsid w:val="008946B4"/>
    <w:rsid w:val="0089739F"/>
    <w:rsid w:val="008A44C8"/>
    <w:rsid w:val="008B1EB7"/>
    <w:rsid w:val="008C7017"/>
    <w:rsid w:val="008D584B"/>
    <w:rsid w:val="008D66A9"/>
    <w:rsid w:val="00907896"/>
    <w:rsid w:val="0091445C"/>
    <w:rsid w:val="00957027"/>
    <w:rsid w:val="00957D86"/>
    <w:rsid w:val="00974E08"/>
    <w:rsid w:val="009A2255"/>
    <w:rsid w:val="009A6F15"/>
    <w:rsid w:val="009A7E53"/>
    <w:rsid w:val="009B770D"/>
    <w:rsid w:val="009D27EC"/>
    <w:rsid w:val="009F468C"/>
    <w:rsid w:val="009F6F5D"/>
    <w:rsid w:val="00A04FB4"/>
    <w:rsid w:val="00A06E6B"/>
    <w:rsid w:val="00A3469A"/>
    <w:rsid w:val="00A34AB0"/>
    <w:rsid w:val="00A35CD5"/>
    <w:rsid w:val="00A4028C"/>
    <w:rsid w:val="00A418A6"/>
    <w:rsid w:val="00A53E55"/>
    <w:rsid w:val="00A83057"/>
    <w:rsid w:val="00AA276D"/>
    <w:rsid w:val="00AA31D7"/>
    <w:rsid w:val="00AD17CB"/>
    <w:rsid w:val="00AE3DA9"/>
    <w:rsid w:val="00AE5251"/>
    <w:rsid w:val="00AF6788"/>
    <w:rsid w:val="00AF7EDF"/>
    <w:rsid w:val="00B04616"/>
    <w:rsid w:val="00B047FF"/>
    <w:rsid w:val="00B04DA4"/>
    <w:rsid w:val="00B32482"/>
    <w:rsid w:val="00B42803"/>
    <w:rsid w:val="00B55659"/>
    <w:rsid w:val="00B66E54"/>
    <w:rsid w:val="00B704A8"/>
    <w:rsid w:val="00B75091"/>
    <w:rsid w:val="00B826A2"/>
    <w:rsid w:val="00B8718C"/>
    <w:rsid w:val="00BA327F"/>
    <w:rsid w:val="00BA3391"/>
    <w:rsid w:val="00BB2297"/>
    <w:rsid w:val="00BB55C2"/>
    <w:rsid w:val="00BE2EF7"/>
    <w:rsid w:val="00BF318E"/>
    <w:rsid w:val="00BF327B"/>
    <w:rsid w:val="00BF6BD3"/>
    <w:rsid w:val="00C22050"/>
    <w:rsid w:val="00C24E81"/>
    <w:rsid w:val="00C356C4"/>
    <w:rsid w:val="00C6529F"/>
    <w:rsid w:val="00C66FF5"/>
    <w:rsid w:val="00C676B2"/>
    <w:rsid w:val="00C711B6"/>
    <w:rsid w:val="00C711CF"/>
    <w:rsid w:val="00C81548"/>
    <w:rsid w:val="00C91BF2"/>
    <w:rsid w:val="00C9562B"/>
    <w:rsid w:val="00CA30F4"/>
    <w:rsid w:val="00CA37EA"/>
    <w:rsid w:val="00CB7E6A"/>
    <w:rsid w:val="00CC1EFC"/>
    <w:rsid w:val="00CC7E7F"/>
    <w:rsid w:val="00CD2E18"/>
    <w:rsid w:val="00CD3062"/>
    <w:rsid w:val="00CE7C61"/>
    <w:rsid w:val="00CE7DFB"/>
    <w:rsid w:val="00CF661A"/>
    <w:rsid w:val="00D10E28"/>
    <w:rsid w:val="00D47773"/>
    <w:rsid w:val="00D7061D"/>
    <w:rsid w:val="00D933CE"/>
    <w:rsid w:val="00DA300D"/>
    <w:rsid w:val="00DB7DAE"/>
    <w:rsid w:val="00DC1B64"/>
    <w:rsid w:val="00DC427C"/>
    <w:rsid w:val="00DD1923"/>
    <w:rsid w:val="00DF4C39"/>
    <w:rsid w:val="00E15D2C"/>
    <w:rsid w:val="00E46743"/>
    <w:rsid w:val="00E50750"/>
    <w:rsid w:val="00E57F8B"/>
    <w:rsid w:val="00E86E15"/>
    <w:rsid w:val="00E92EB3"/>
    <w:rsid w:val="00EA3018"/>
    <w:rsid w:val="00EA4C79"/>
    <w:rsid w:val="00EC09CA"/>
    <w:rsid w:val="00EE06A2"/>
    <w:rsid w:val="00EE0EF6"/>
    <w:rsid w:val="00EE3D4E"/>
    <w:rsid w:val="00EF247B"/>
    <w:rsid w:val="00EF2D6E"/>
    <w:rsid w:val="00F23D66"/>
    <w:rsid w:val="00F26024"/>
    <w:rsid w:val="00F364DE"/>
    <w:rsid w:val="00F469D9"/>
    <w:rsid w:val="00F729C6"/>
    <w:rsid w:val="00F85CBD"/>
    <w:rsid w:val="00FD724B"/>
    <w:rsid w:val="00FD782B"/>
    <w:rsid w:val="00FE0612"/>
    <w:rsid w:val="00FE0945"/>
    <w:rsid w:val="00FE53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B3979"/>
  <w15:chartTrackingRefBased/>
  <w15:docId w15:val="{9C8551E8-CF58-41DE-A99C-9E8E3DB9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9A2255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2BC97-B0D7-49B2-A5F5-54163F570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Maja GRAČNAR</cp:lastModifiedBy>
  <cp:revision>5</cp:revision>
  <cp:lastPrinted>2023-04-11T11:57:00Z</cp:lastPrinted>
  <dcterms:created xsi:type="dcterms:W3CDTF">2024-01-19T17:13:00Z</dcterms:created>
  <dcterms:modified xsi:type="dcterms:W3CDTF">2024-01-30T08:21:00Z</dcterms:modified>
</cp:coreProperties>
</file>